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699A" w14:textId="6737A508" w:rsidR="00203515" w:rsidRPr="00091BCB" w:rsidRDefault="00D25C60">
      <w:pPr>
        <w:pStyle w:val="PlainText"/>
        <w:rPr>
          <w:rFonts w:ascii="Arial" w:hAnsi="Arial"/>
          <w:b/>
          <w:i/>
          <w:sz w:val="28"/>
          <w:szCs w:val="28"/>
          <w:u w:val="single"/>
        </w:rPr>
      </w:pPr>
      <w:r>
        <w:rPr>
          <w:rFonts w:ascii="Arial" w:hAnsi="Arial"/>
          <w:b/>
          <w:i/>
          <w:sz w:val="28"/>
          <w:szCs w:val="28"/>
          <w:u w:val="single"/>
        </w:rPr>
        <w:t xml:space="preserve">Technical </w:t>
      </w:r>
      <w:r w:rsidR="00D62790">
        <w:rPr>
          <w:rFonts w:ascii="Arial" w:hAnsi="Arial"/>
          <w:b/>
          <w:i/>
          <w:sz w:val="28"/>
          <w:szCs w:val="28"/>
          <w:u w:val="single"/>
        </w:rPr>
        <w:t xml:space="preserve">Sales </w:t>
      </w:r>
      <w:r w:rsidR="0074480C">
        <w:rPr>
          <w:rFonts w:ascii="Arial" w:hAnsi="Arial"/>
          <w:b/>
          <w:i/>
          <w:sz w:val="28"/>
          <w:szCs w:val="28"/>
          <w:u w:val="single"/>
        </w:rPr>
        <w:t>Engineer</w:t>
      </w:r>
    </w:p>
    <w:p w14:paraId="437BF9FC" w14:textId="73755C23" w:rsidR="000E3FC7" w:rsidRDefault="00203515">
      <w:pPr>
        <w:pStyle w:val="PlainText"/>
        <w:rPr>
          <w:rFonts w:ascii="Arial" w:hAnsi="Arial"/>
        </w:rPr>
      </w:pPr>
      <w:r w:rsidRPr="00203515">
        <w:rPr>
          <w:rFonts w:ascii="Arial" w:hAnsi="Arial"/>
          <w:b/>
        </w:rPr>
        <w:t>Isthmus Engineering and Manufacturing Cooperative</w:t>
      </w:r>
      <w:r>
        <w:rPr>
          <w:rFonts w:ascii="Arial" w:hAnsi="Arial"/>
        </w:rPr>
        <w:t xml:space="preserve"> </w:t>
      </w:r>
      <w:r w:rsidR="00B54A6D">
        <w:rPr>
          <w:rFonts w:ascii="Arial" w:hAnsi="Arial"/>
        </w:rPr>
        <w:t>seeks</w:t>
      </w:r>
      <w:r>
        <w:rPr>
          <w:rFonts w:ascii="Arial" w:hAnsi="Arial"/>
        </w:rPr>
        <w:t xml:space="preserve"> </w:t>
      </w:r>
      <w:r w:rsidR="006C2A54">
        <w:rPr>
          <w:rFonts w:ascii="Arial" w:hAnsi="Arial"/>
        </w:rPr>
        <w:t>a</w:t>
      </w:r>
      <w:r w:rsidR="00D25C60">
        <w:rPr>
          <w:rFonts w:ascii="Arial" w:hAnsi="Arial"/>
        </w:rPr>
        <w:t>n</w:t>
      </w:r>
      <w:r w:rsidR="006C2A54">
        <w:rPr>
          <w:rFonts w:ascii="Arial" w:hAnsi="Arial"/>
        </w:rPr>
        <w:t xml:space="preserve"> </w:t>
      </w:r>
      <w:r w:rsidR="00D25C60">
        <w:rPr>
          <w:rFonts w:ascii="Arial" w:hAnsi="Arial"/>
        </w:rPr>
        <w:t>experienced</w:t>
      </w:r>
      <w:r w:rsidR="006D6B99">
        <w:rPr>
          <w:rFonts w:ascii="Arial" w:hAnsi="Arial"/>
        </w:rPr>
        <w:t xml:space="preserve"> </w:t>
      </w:r>
      <w:r w:rsidR="00D25C60">
        <w:rPr>
          <w:rFonts w:ascii="Arial" w:hAnsi="Arial"/>
        </w:rPr>
        <w:t xml:space="preserve">Technical Sales </w:t>
      </w:r>
      <w:r w:rsidR="00212F65">
        <w:rPr>
          <w:rFonts w:ascii="Arial" w:hAnsi="Arial"/>
        </w:rPr>
        <w:t>E</w:t>
      </w:r>
      <w:r>
        <w:rPr>
          <w:rFonts w:ascii="Arial" w:hAnsi="Arial"/>
        </w:rPr>
        <w:t xml:space="preserve">ngineer to join our </w:t>
      </w:r>
      <w:r w:rsidR="007B366E">
        <w:rPr>
          <w:rFonts w:ascii="Arial" w:hAnsi="Arial"/>
        </w:rPr>
        <w:t xml:space="preserve">project development </w:t>
      </w:r>
      <w:r w:rsidR="00B26EFE">
        <w:rPr>
          <w:rFonts w:ascii="Arial" w:hAnsi="Arial"/>
        </w:rPr>
        <w:t xml:space="preserve">team.  </w:t>
      </w:r>
      <w:r w:rsidR="00091BCB">
        <w:rPr>
          <w:rFonts w:ascii="Arial" w:hAnsi="Arial"/>
        </w:rPr>
        <w:t>IEM builds “state of the art” custom automated machinery for a variety of industries</w:t>
      </w:r>
      <w:r w:rsidR="00212F65">
        <w:rPr>
          <w:rFonts w:ascii="Arial" w:hAnsi="Arial"/>
        </w:rPr>
        <w:t>, including but not limited to</w:t>
      </w:r>
      <w:r w:rsidR="00F61F56">
        <w:rPr>
          <w:rFonts w:ascii="Arial" w:hAnsi="Arial"/>
        </w:rPr>
        <w:t xml:space="preserve"> Consumer Products, Medical/Life Sciences, </w:t>
      </w:r>
      <w:r w:rsidR="00D25C60">
        <w:rPr>
          <w:rFonts w:ascii="Arial" w:hAnsi="Arial"/>
        </w:rPr>
        <w:t>Transportation</w:t>
      </w:r>
      <w:r w:rsidR="00834FF2">
        <w:rPr>
          <w:rFonts w:ascii="Arial" w:hAnsi="Arial"/>
        </w:rPr>
        <w:t>,</w:t>
      </w:r>
      <w:r w:rsidR="00F61F56">
        <w:rPr>
          <w:rFonts w:ascii="Arial" w:hAnsi="Arial"/>
        </w:rPr>
        <w:t xml:space="preserve"> and Light Industrial.</w:t>
      </w:r>
      <w:r w:rsidR="00091BCB">
        <w:rPr>
          <w:rFonts w:ascii="Arial" w:hAnsi="Arial"/>
        </w:rPr>
        <w:t xml:space="preserve">  </w:t>
      </w:r>
    </w:p>
    <w:p w14:paraId="06320581" w14:textId="77777777" w:rsidR="000E3FC7" w:rsidRDefault="000E3FC7">
      <w:pPr>
        <w:pStyle w:val="PlainText"/>
        <w:rPr>
          <w:rFonts w:ascii="Arial" w:hAnsi="Arial"/>
        </w:rPr>
      </w:pPr>
    </w:p>
    <w:p w14:paraId="4809C7E1" w14:textId="44F6EE9D" w:rsidR="00203515" w:rsidRDefault="00B26EFE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IEM’s employee-owned, </w:t>
      </w:r>
      <w:r w:rsidR="00834FF2">
        <w:rPr>
          <w:rFonts w:ascii="Arial" w:hAnsi="Arial"/>
        </w:rPr>
        <w:t>worker-cooperative</w:t>
      </w:r>
      <w:r>
        <w:rPr>
          <w:rFonts w:ascii="Arial" w:hAnsi="Arial"/>
        </w:rPr>
        <w:t xml:space="preserve"> </w:t>
      </w:r>
      <w:r w:rsidR="00E8524A">
        <w:rPr>
          <w:rFonts w:ascii="Arial" w:hAnsi="Arial"/>
        </w:rPr>
        <w:t>structure</w:t>
      </w:r>
      <w:r>
        <w:rPr>
          <w:rFonts w:ascii="Arial" w:hAnsi="Arial"/>
        </w:rPr>
        <w:t xml:space="preserve"> provides a unique opportunity to </w:t>
      </w:r>
      <w:r w:rsidR="00834FF2">
        <w:rPr>
          <w:rFonts w:ascii="Arial" w:hAnsi="Arial"/>
        </w:rPr>
        <w:t>work with a highly skilled and dedicated group of people and</w:t>
      </w:r>
      <w:r>
        <w:rPr>
          <w:rFonts w:ascii="Arial" w:hAnsi="Arial"/>
        </w:rPr>
        <w:t xml:space="preserve"> </w:t>
      </w:r>
      <w:r w:rsidR="00C725AA">
        <w:rPr>
          <w:rFonts w:ascii="Arial" w:hAnsi="Arial"/>
        </w:rPr>
        <w:t>participate in a democratically run organization.</w:t>
      </w:r>
      <w:r w:rsidR="00BA2156">
        <w:rPr>
          <w:rFonts w:ascii="Arial" w:hAnsi="Arial"/>
        </w:rPr>
        <w:t xml:space="preserve">  (Competitive compensation and benefits package, based on experience.)</w:t>
      </w:r>
    </w:p>
    <w:p w14:paraId="3A45EE69" w14:textId="77777777" w:rsidR="00E8524A" w:rsidRDefault="00E8524A">
      <w:pPr>
        <w:pStyle w:val="PlainText"/>
        <w:rPr>
          <w:rFonts w:ascii="Arial" w:hAnsi="Arial"/>
        </w:rPr>
      </w:pPr>
    </w:p>
    <w:p w14:paraId="27D80CA9" w14:textId="77777777" w:rsidR="00E8524A" w:rsidRPr="00091BCB" w:rsidRDefault="00E8524A">
      <w:pPr>
        <w:pStyle w:val="PlainText"/>
        <w:rPr>
          <w:rFonts w:ascii="Arial" w:hAnsi="Arial"/>
          <w:b/>
          <w:u w:val="single"/>
        </w:rPr>
      </w:pPr>
      <w:r w:rsidRPr="00091BCB">
        <w:rPr>
          <w:rFonts w:ascii="Arial" w:hAnsi="Arial"/>
          <w:b/>
          <w:u w:val="single"/>
        </w:rPr>
        <w:t>Essential job duties</w:t>
      </w:r>
    </w:p>
    <w:p w14:paraId="242D73A2" w14:textId="0D443375" w:rsidR="00D25C60" w:rsidRDefault="00D25C60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Develop </w:t>
      </w:r>
      <w:r w:rsidR="00CE7EEB">
        <w:rPr>
          <w:rFonts w:ascii="Arial" w:hAnsi="Arial"/>
        </w:rPr>
        <w:t>relationships</w:t>
      </w:r>
      <w:r w:rsidR="000E1143">
        <w:rPr>
          <w:rFonts w:ascii="Arial" w:hAnsi="Arial"/>
        </w:rPr>
        <w:t xml:space="preserve"> with current and potential customers</w:t>
      </w:r>
    </w:p>
    <w:p w14:paraId="14949C73" w14:textId="369ED8DD" w:rsidR="00D25C60" w:rsidRDefault="00D25C60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Interact with customers to define project scope and</w:t>
      </w:r>
      <w:r w:rsidR="00CE7EEB">
        <w:rPr>
          <w:rFonts w:ascii="Arial" w:hAnsi="Arial"/>
        </w:rPr>
        <w:t xml:space="preserve"> verify all</w:t>
      </w:r>
      <w:r w:rsidR="00BA2156">
        <w:rPr>
          <w:rFonts w:ascii="Arial" w:hAnsi="Arial"/>
        </w:rPr>
        <w:t xml:space="preserve"> project</w:t>
      </w:r>
      <w:r>
        <w:rPr>
          <w:rFonts w:ascii="Arial" w:hAnsi="Arial"/>
        </w:rPr>
        <w:t xml:space="preserve"> requirements</w:t>
      </w:r>
    </w:p>
    <w:p w14:paraId="2D8C78C8" w14:textId="5A692C48" w:rsidR="00D25C60" w:rsidRDefault="00D25C60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Analyze customer-supplied project documents, applicable standards, </w:t>
      </w:r>
      <w:r w:rsidR="00B33213">
        <w:rPr>
          <w:rFonts w:ascii="Arial" w:hAnsi="Arial"/>
        </w:rPr>
        <w:t xml:space="preserve">run-off requirements, </w:t>
      </w:r>
      <w:r>
        <w:rPr>
          <w:rFonts w:ascii="Arial" w:hAnsi="Arial"/>
        </w:rPr>
        <w:t>etc.</w:t>
      </w:r>
    </w:p>
    <w:p w14:paraId="0373F763" w14:textId="1442573B" w:rsidR="00D25C60" w:rsidRDefault="000E1143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Collaborate with </w:t>
      </w:r>
      <w:r w:rsidR="00784720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applications group to develop concepts for </w:t>
      </w:r>
      <w:r w:rsidR="00784720">
        <w:rPr>
          <w:rFonts w:ascii="Arial" w:hAnsi="Arial"/>
        </w:rPr>
        <w:t xml:space="preserve">a </w:t>
      </w:r>
      <w:r>
        <w:rPr>
          <w:rFonts w:ascii="Arial" w:hAnsi="Arial"/>
        </w:rPr>
        <w:t>custom automation solution</w:t>
      </w:r>
    </w:p>
    <w:p w14:paraId="0BA13FBE" w14:textId="2CFAD8C1" w:rsidR="000E1143" w:rsidRPr="000E1143" w:rsidRDefault="000E1143" w:rsidP="000E114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Work with suppliers to help develop project scope</w:t>
      </w:r>
    </w:p>
    <w:p w14:paraId="4C431403" w14:textId="08F8A938" w:rsidR="000E1143" w:rsidRDefault="000E1143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Develop cost and price models for a proposed automation solution</w:t>
      </w:r>
    </w:p>
    <w:p w14:paraId="46807C12" w14:textId="498D653F" w:rsidR="000E1143" w:rsidRDefault="000E1143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Draft detailed technical proposals that document IEM’s solution and reference all relative documents and standards</w:t>
      </w:r>
    </w:p>
    <w:p w14:paraId="5071F9C7" w14:textId="600DEAE3" w:rsidR="000E1143" w:rsidRDefault="000E1143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Present proposals and related concepts to customers </w:t>
      </w:r>
      <w:r w:rsidR="007B5F6D">
        <w:rPr>
          <w:rFonts w:ascii="Arial" w:hAnsi="Arial"/>
        </w:rPr>
        <w:t xml:space="preserve">while </w:t>
      </w:r>
      <w:r>
        <w:rPr>
          <w:rFonts w:ascii="Arial" w:hAnsi="Arial"/>
        </w:rPr>
        <w:t>emphasizing IEM’s strengths</w:t>
      </w:r>
    </w:p>
    <w:p w14:paraId="56863122" w14:textId="3D3B34BF" w:rsidR="000E1143" w:rsidRDefault="007B5F6D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Follow up regularly with customers on open quotes </w:t>
      </w:r>
    </w:p>
    <w:p w14:paraId="23634673" w14:textId="486F80B1" w:rsidR="006D6CA1" w:rsidRDefault="006D6CA1" w:rsidP="00BA2203">
      <w:pPr>
        <w:pStyle w:val="PlainText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Support trade show and marketing activities</w:t>
      </w:r>
    </w:p>
    <w:p w14:paraId="47EBE142" w14:textId="77777777" w:rsidR="00E8524A" w:rsidRDefault="00E8524A">
      <w:pPr>
        <w:pStyle w:val="PlainText"/>
        <w:rPr>
          <w:rFonts w:ascii="Arial" w:hAnsi="Arial"/>
        </w:rPr>
      </w:pPr>
    </w:p>
    <w:p w14:paraId="3F2D6C21" w14:textId="77777777" w:rsidR="00E8524A" w:rsidRPr="00091BCB" w:rsidRDefault="00E8524A">
      <w:pPr>
        <w:pStyle w:val="PlainText"/>
        <w:rPr>
          <w:rFonts w:ascii="Arial" w:hAnsi="Arial"/>
          <w:b/>
          <w:u w:val="single"/>
        </w:rPr>
      </w:pPr>
      <w:r w:rsidRPr="00091BCB">
        <w:rPr>
          <w:rFonts w:ascii="Arial" w:hAnsi="Arial"/>
          <w:b/>
          <w:u w:val="single"/>
        </w:rPr>
        <w:t>Required skills</w:t>
      </w:r>
    </w:p>
    <w:p w14:paraId="358797CC" w14:textId="16FAB344" w:rsidR="00B33213" w:rsidRPr="00BD2C7D" w:rsidRDefault="0010335A" w:rsidP="00BD2C7D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Knowledge of current automation technologies</w:t>
      </w:r>
      <w:r w:rsidR="00B33213">
        <w:rPr>
          <w:rFonts w:ascii="Arial" w:hAnsi="Arial"/>
        </w:rPr>
        <w:t xml:space="preserve"> and their application</w:t>
      </w:r>
      <w:r w:rsidR="007F743B" w:rsidRPr="00BD2C7D">
        <w:rPr>
          <w:rFonts w:ascii="Arial" w:hAnsi="Arial"/>
        </w:rPr>
        <w:t xml:space="preserve"> </w:t>
      </w:r>
    </w:p>
    <w:p w14:paraId="4D3C3567" w14:textId="65B9611F" w:rsidR="00E8524A" w:rsidRDefault="00B33213" w:rsidP="00BA2203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Strong relationship-building, customer-facing, and closing skills</w:t>
      </w:r>
    </w:p>
    <w:p w14:paraId="19D981F1" w14:textId="77777777" w:rsidR="00E135D5" w:rsidRPr="00C725AA" w:rsidRDefault="006C2A54" w:rsidP="00BA2203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Excellent organizational and time management skills</w:t>
      </w:r>
    </w:p>
    <w:p w14:paraId="485AC601" w14:textId="25E9540C" w:rsidR="00BF6A55" w:rsidRDefault="00834FF2" w:rsidP="00BA2203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Problem-solving</w:t>
      </w:r>
      <w:r w:rsidR="00BF6A55">
        <w:rPr>
          <w:rFonts w:ascii="Arial" w:hAnsi="Arial"/>
        </w:rPr>
        <w:t xml:space="preserve"> </w:t>
      </w:r>
      <w:r w:rsidR="00BD2C7D">
        <w:rPr>
          <w:rFonts w:ascii="Arial" w:hAnsi="Arial"/>
        </w:rPr>
        <w:t>skills</w:t>
      </w:r>
    </w:p>
    <w:p w14:paraId="5D6AEAD4" w14:textId="1FDCD535" w:rsidR="00636DA6" w:rsidRDefault="007F743B" w:rsidP="00636DA6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Excellent</w:t>
      </w:r>
      <w:r w:rsidR="0010335A">
        <w:rPr>
          <w:rFonts w:ascii="Arial" w:hAnsi="Arial"/>
        </w:rPr>
        <w:t xml:space="preserve"> t</w:t>
      </w:r>
      <w:r w:rsidR="00636DA6">
        <w:rPr>
          <w:rFonts w:ascii="Arial" w:hAnsi="Arial"/>
        </w:rPr>
        <w:t>echnical</w:t>
      </w:r>
      <w:r w:rsidR="0010335A">
        <w:rPr>
          <w:rFonts w:ascii="Arial" w:hAnsi="Arial"/>
        </w:rPr>
        <w:t xml:space="preserve"> communication skills</w:t>
      </w:r>
      <w:r w:rsidR="00A60184">
        <w:rPr>
          <w:rFonts w:ascii="Arial" w:hAnsi="Arial"/>
        </w:rPr>
        <w:t>,</w:t>
      </w:r>
      <w:r w:rsidR="0010335A">
        <w:rPr>
          <w:rFonts w:ascii="Arial" w:hAnsi="Arial"/>
        </w:rPr>
        <w:t xml:space="preserve"> written and oral</w:t>
      </w:r>
      <w:r w:rsidR="00A60184">
        <w:rPr>
          <w:rFonts w:ascii="Arial" w:hAnsi="Arial"/>
        </w:rPr>
        <w:t>, in-person and virtual</w:t>
      </w:r>
      <w:r w:rsidR="00636DA6">
        <w:rPr>
          <w:rFonts w:ascii="Arial" w:hAnsi="Arial"/>
        </w:rPr>
        <w:t xml:space="preserve"> </w:t>
      </w:r>
    </w:p>
    <w:p w14:paraId="69BFB861" w14:textId="77777777" w:rsidR="00FF5758" w:rsidRDefault="00FF5758" w:rsidP="00636DA6">
      <w:pPr>
        <w:pStyle w:val="PlainText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Strong attention to detail</w:t>
      </w:r>
    </w:p>
    <w:p w14:paraId="7B115A9E" w14:textId="77777777" w:rsidR="00F82A4E" w:rsidRDefault="00F82A4E" w:rsidP="00F82A4E">
      <w:pPr>
        <w:pStyle w:val="PlainText"/>
        <w:rPr>
          <w:rFonts w:ascii="Arial" w:hAnsi="Arial"/>
        </w:rPr>
      </w:pPr>
    </w:p>
    <w:p w14:paraId="63CE697D" w14:textId="77777777" w:rsidR="00F82A4E" w:rsidRDefault="00F82A4E" w:rsidP="00F82A4E">
      <w:pPr>
        <w:pStyle w:val="PlainTex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Other </w:t>
      </w:r>
    </w:p>
    <w:p w14:paraId="00B1D7A0" w14:textId="77777777" w:rsidR="00C725AA" w:rsidRDefault="0010335A" w:rsidP="00636DA6">
      <w:pPr>
        <w:pStyle w:val="PlainText"/>
        <w:numPr>
          <w:ilvl w:val="0"/>
          <w:numId w:val="7"/>
        </w:numPr>
        <w:ind w:left="720"/>
        <w:rPr>
          <w:rFonts w:ascii="Arial" w:hAnsi="Arial"/>
        </w:rPr>
      </w:pPr>
      <w:r>
        <w:rPr>
          <w:rFonts w:ascii="Arial" w:hAnsi="Arial"/>
        </w:rPr>
        <w:t>Flexibility to travel</w:t>
      </w:r>
    </w:p>
    <w:p w14:paraId="41A9C83A" w14:textId="77777777" w:rsidR="00F82A4E" w:rsidRDefault="007B366E" w:rsidP="00636DA6">
      <w:pPr>
        <w:pStyle w:val="PlainText"/>
        <w:numPr>
          <w:ilvl w:val="0"/>
          <w:numId w:val="7"/>
        </w:numPr>
        <w:ind w:left="720"/>
        <w:rPr>
          <w:rFonts w:ascii="Arial" w:hAnsi="Arial"/>
        </w:rPr>
      </w:pPr>
      <w:r>
        <w:rPr>
          <w:rFonts w:ascii="Arial" w:hAnsi="Arial"/>
        </w:rPr>
        <w:t>Automation/</w:t>
      </w:r>
      <w:r w:rsidR="00C9034D">
        <w:rPr>
          <w:rFonts w:ascii="Arial" w:hAnsi="Arial"/>
        </w:rPr>
        <w:t>Robotic s</w:t>
      </w:r>
      <w:r w:rsidR="00636DA6">
        <w:rPr>
          <w:rFonts w:ascii="Arial" w:hAnsi="Arial"/>
        </w:rPr>
        <w:t>ystems</w:t>
      </w:r>
      <w:r w:rsidR="00C9034D">
        <w:rPr>
          <w:rFonts w:ascii="Arial" w:hAnsi="Arial"/>
        </w:rPr>
        <w:t xml:space="preserve"> design and i</w:t>
      </w:r>
      <w:r w:rsidR="006906BC">
        <w:rPr>
          <w:rFonts w:ascii="Arial" w:hAnsi="Arial"/>
        </w:rPr>
        <w:t>ntegration</w:t>
      </w:r>
    </w:p>
    <w:p w14:paraId="29732E44" w14:textId="76A50FDA" w:rsidR="00FF5758" w:rsidRDefault="007F743B" w:rsidP="00636DA6">
      <w:pPr>
        <w:pStyle w:val="PlainText"/>
        <w:numPr>
          <w:ilvl w:val="0"/>
          <w:numId w:val="7"/>
        </w:numPr>
        <w:ind w:left="720"/>
        <w:rPr>
          <w:rFonts w:ascii="Arial" w:hAnsi="Arial"/>
        </w:rPr>
      </w:pPr>
      <w:r>
        <w:rPr>
          <w:rFonts w:ascii="Arial" w:hAnsi="Arial"/>
        </w:rPr>
        <w:t>Working knowledge of industrial</w:t>
      </w:r>
      <w:r w:rsidR="00FF5758">
        <w:rPr>
          <w:rFonts w:ascii="Arial" w:hAnsi="Arial"/>
        </w:rPr>
        <w:t xml:space="preserve"> </w:t>
      </w:r>
      <w:r w:rsidR="00834FF2">
        <w:rPr>
          <w:rFonts w:ascii="Arial" w:hAnsi="Arial"/>
        </w:rPr>
        <w:t>control</w:t>
      </w:r>
      <w:r w:rsidR="00FF5758">
        <w:rPr>
          <w:rFonts w:ascii="Arial" w:hAnsi="Arial"/>
        </w:rPr>
        <w:t xml:space="preserve"> requirements for automation</w:t>
      </w:r>
    </w:p>
    <w:p w14:paraId="5147A332" w14:textId="00FDDBCD" w:rsidR="007B5F6D" w:rsidRDefault="007B5F6D" w:rsidP="00636DA6">
      <w:pPr>
        <w:pStyle w:val="PlainText"/>
        <w:numPr>
          <w:ilvl w:val="0"/>
          <w:numId w:val="7"/>
        </w:numPr>
        <w:ind w:left="720"/>
        <w:rPr>
          <w:rFonts w:ascii="Arial" w:hAnsi="Arial"/>
        </w:rPr>
      </w:pPr>
      <w:r>
        <w:rPr>
          <w:rFonts w:ascii="Arial" w:hAnsi="Arial"/>
        </w:rPr>
        <w:t>3D modeling experience – SolidWorks preferred</w:t>
      </w:r>
    </w:p>
    <w:p w14:paraId="42C2B9CC" w14:textId="4C35EE21" w:rsidR="00636DA6" w:rsidRPr="007B5F6D" w:rsidRDefault="00636DA6" w:rsidP="007B5F6D">
      <w:pPr>
        <w:pStyle w:val="PlainText"/>
        <w:rPr>
          <w:rFonts w:ascii="Arial" w:hAnsi="Arial"/>
        </w:rPr>
      </w:pPr>
    </w:p>
    <w:p w14:paraId="035A4A55" w14:textId="0FD4A65E" w:rsidR="00A60184" w:rsidRPr="00091BCB" w:rsidRDefault="00E8524A">
      <w:pPr>
        <w:pStyle w:val="PlainText"/>
        <w:rPr>
          <w:rFonts w:ascii="Arial" w:hAnsi="Arial"/>
          <w:b/>
          <w:u w:val="single"/>
        </w:rPr>
      </w:pPr>
      <w:r w:rsidRPr="00091BCB">
        <w:rPr>
          <w:rFonts w:ascii="Arial" w:hAnsi="Arial"/>
          <w:b/>
          <w:u w:val="single"/>
        </w:rPr>
        <w:t>Required experience</w:t>
      </w:r>
    </w:p>
    <w:p w14:paraId="38E78108" w14:textId="4B69E40B" w:rsidR="00A60184" w:rsidRDefault="00A60184" w:rsidP="007B366E">
      <w:pPr>
        <w:pStyle w:val="PlainText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5+ years </w:t>
      </w:r>
      <w:r w:rsidR="00B33213">
        <w:rPr>
          <w:rFonts w:ascii="Arial" w:hAnsi="Arial"/>
        </w:rPr>
        <w:t xml:space="preserve">of </w:t>
      </w:r>
      <w:r>
        <w:rPr>
          <w:rFonts w:ascii="Arial" w:hAnsi="Arial"/>
        </w:rPr>
        <w:t>previous sales and new business development experience</w:t>
      </w:r>
    </w:p>
    <w:p w14:paraId="22D81EDA" w14:textId="39E247C1" w:rsidR="007B366E" w:rsidRPr="004B6C54" w:rsidRDefault="00636DA6" w:rsidP="007B366E">
      <w:pPr>
        <w:pStyle w:val="PlainText"/>
        <w:numPr>
          <w:ilvl w:val="0"/>
          <w:numId w:val="8"/>
        </w:numPr>
        <w:rPr>
          <w:rFonts w:ascii="Arial" w:hAnsi="Arial"/>
        </w:rPr>
      </w:pPr>
      <w:r w:rsidRPr="004B6C54">
        <w:rPr>
          <w:rFonts w:ascii="Arial" w:hAnsi="Arial"/>
        </w:rPr>
        <w:t>B.S. in Mechanical</w:t>
      </w:r>
      <w:r w:rsidR="006D6B99" w:rsidRPr="004B6C54">
        <w:rPr>
          <w:rFonts w:ascii="Arial" w:hAnsi="Arial"/>
        </w:rPr>
        <w:t xml:space="preserve"> or Electrical</w:t>
      </w:r>
      <w:r w:rsidRPr="004B6C54">
        <w:rPr>
          <w:rFonts w:ascii="Arial" w:hAnsi="Arial"/>
        </w:rPr>
        <w:t xml:space="preserve"> </w:t>
      </w:r>
      <w:r w:rsidR="00091BCB" w:rsidRPr="004B6C54">
        <w:rPr>
          <w:rFonts w:ascii="Arial" w:hAnsi="Arial"/>
        </w:rPr>
        <w:t>Engineering</w:t>
      </w:r>
      <w:r w:rsidR="003F1E52" w:rsidRPr="004B6C54">
        <w:rPr>
          <w:rFonts w:ascii="Arial" w:hAnsi="Arial"/>
        </w:rPr>
        <w:t xml:space="preserve"> (or equivalent training and experience)</w:t>
      </w:r>
      <w:r w:rsidR="00091BCB" w:rsidRPr="004B6C54">
        <w:rPr>
          <w:rFonts w:ascii="Arial" w:hAnsi="Arial"/>
        </w:rPr>
        <w:t xml:space="preserve"> </w:t>
      </w:r>
    </w:p>
    <w:p w14:paraId="071FB5F9" w14:textId="034A1C57" w:rsidR="00C13492" w:rsidRPr="007F743B" w:rsidRDefault="00C13492" w:rsidP="00BD2C7D">
      <w:pPr>
        <w:pStyle w:val="PlainText"/>
        <w:ind w:left="720"/>
        <w:rPr>
          <w:rFonts w:ascii="Arial" w:hAnsi="Arial"/>
        </w:rPr>
      </w:pPr>
    </w:p>
    <w:p w14:paraId="6694C41B" w14:textId="77777777" w:rsidR="00C13492" w:rsidRDefault="00C13492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Please e-mail your resume to </w:t>
      </w:r>
      <w:hyperlink r:id="rId7" w:history="1">
        <w:r w:rsidRPr="00EA70AF">
          <w:rPr>
            <w:rStyle w:val="Hyperlink"/>
            <w:rFonts w:ascii="Arial" w:hAnsi="Arial"/>
          </w:rPr>
          <w:t>hr@isthmuseng.com</w:t>
        </w:r>
      </w:hyperlink>
      <w:r>
        <w:rPr>
          <w:rFonts w:ascii="Arial" w:hAnsi="Arial"/>
        </w:rPr>
        <w:t xml:space="preserve">  No phone calls, please</w:t>
      </w:r>
    </w:p>
    <w:p w14:paraId="743437EA" w14:textId="77777777" w:rsidR="00C13492" w:rsidRDefault="00C13492">
      <w:pPr>
        <w:pStyle w:val="PlainText"/>
        <w:rPr>
          <w:rFonts w:ascii="Arial" w:hAnsi="Arial"/>
        </w:rPr>
      </w:pPr>
    </w:p>
    <w:p w14:paraId="71A55A2F" w14:textId="23DD15B0" w:rsidR="00C13492" w:rsidRPr="00203515" w:rsidRDefault="00C13492">
      <w:pPr>
        <w:pStyle w:val="PlainText"/>
        <w:rPr>
          <w:rFonts w:ascii="Arial" w:hAnsi="Arial"/>
        </w:rPr>
      </w:pPr>
      <w:r>
        <w:rPr>
          <w:rFonts w:ascii="Arial" w:hAnsi="Arial"/>
        </w:rPr>
        <w:t xml:space="preserve">See our </w:t>
      </w:r>
      <w:r w:rsidR="00834FF2">
        <w:rPr>
          <w:rFonts w:ascii="Arial" w:hAnsi="Arial"/>
        </w:rPr>
        <w:t>website</w:t>
      </w:r>
      <w:r>
        <w:rPr>
          <w:rFonts w:ascii="Arial" w:hAnsi="Arial"/>
        </w:rPr>
        <w:t xml:space="preserve"> for additional company information </w:t>
      </w:r>
      <w:hyperlink r:id="rId8" w:history="1">
        <w:r w:rsidRPr="00EA70AF">
          <w:rPr>
            <w:rStyle w:val="Hyperlink"/>
            <w:rFonts w:ascii="Arial" w:hAnsi="Arial"/>
          </w:rPr>
          <w:t>www.isthmuseng.com</w:t>
        </w:r>
      </w:hyperlink>
    </w:p>
    <w:sectPr w:rsidR="00C13492" w:rsidRPr="00203515" w:rsidSect="00E43093">
      <w:headerReference w:type="default" r:id="rId9"/>
      <w:headerReference w:type="first" r:id="rId10"/>
      <w:footerReference w:type="first" r:id="rId11"/>
      <w:pgSz w:w="12240" w:h="15840" w:code="1"/>
      <w:pgMar w:top="720" w:right="1152" w:bottom="432" w:left="1296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2892" w14:textId="77777777" w:rsidR="00745B27" w:rsidRDefault="00745B27">
      <w:r>
        <w:separator/>
      </w:r>
    </w:p>
  </w:endnote>
  <w:endnote w:type="continuationSeparator" w:id="0">
    <w:p w14:paraId="34CA8BB0" w14:textId="77777777" w:rsidR="00745B27" w:rsidRDefault="0074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590C" w14:textId="77777777" w:rsidR="00B33A85" w:rsidRPr="00E547C5" w:rsidRDefault="00B33A85" w:rsidP="000360D1">
    <w:pPr>
      <w:pStyle w:val="PlainText"/>
      <w:rPr>
        <w:rFonts w:ascii="Arial" w:hAnsi="Arial" w:cs="Arial"/>
        <w:b/>
        <w:i/>
        <w:color w:val="0000FF"/>
        <w:sz w:val="17"/>
        <w:szCs w:val="17"/>
      </w:rPr>
    </w:pPr>
    <w:smartTag w:uri="urn:schemas-microsoft-com:office:smarttags" w:element="address">
      <w:smartTag w:uri="urn:schemas-microsoft-com:office:smarttags" w:element="Street">
        <w:r w:rsidRPr="00E547C5">
          <w:rPr>
            <w:rFonts w:ascii="Arial" w:hAnsi="Arial" w:cs="Arial"/>
            <w:b/>
            <w:i/>
            <w:color w:val="0000FF"/>
            <w:sz w:val="17"/>
            <w:szCs w:val="17"/>
          </w:rPr>
          <w:t>4035 Owl Creek Drive</w:t>
        </w:r>
      </w:smartTag>
    </w:smartTag>
    <w:r w:rsidRPr="00E547C5">
      <w:rPr>
        <w:rFonts w:ascii="Arial" w:hAnsi="Arial" w:cs="Arial"/>
        <w:b/>
        <w:i/>
        <w:color w:val="0000FF"/>
        <w:sz w:val="17"/>
        <w:szCs w:val="17"/>
      </w:rPr>
      <w:t xml:space="preserve"> ● </w:t>
    </w:r>
    <w:smartTag w:uri="urn:schemas-microsoft-com:office:smarttags" w:element="place">
      <w:smartTag w:uri="urn:schemas-microsoft-com:office:smarttags" w:element="City">
        <w:r w:rsidRPr="00E547C5">
          <w:rPr>
            <w:rFonts w:ascii="Arial" w:hAnsi="Arial" w:cs="Arial"/>
            <w:b/>
            <w:i/>
            <w:color w:val="0000FF"/>
            <w:sz w:val="17"/>
            <w:szCs w:val="17"/>
          </w:rPr>
          <w:t>Madison</w:t>
        </w:r>
      </w:smartTag>
      <w:r w:rsidRPr="00E547C5">
        <w:rPr>
          <w:rFonts w:ascii="Arial" w:hAnsi="Arial" w:cs="Arial"/>
          <w:b/>
          <w:i/>
          <w:color w:val="0000FF"/>
          <w:sz w:val="17"/>
          <w:szCs w:val="17"/>
        </w:rPr>
        <w:t xml:space="preserve">, </w:t>
      </w:r>
      <w:smartTag w:uri="urn:schemas-microsoft-com:office:smarttags" w:element="State">
        <w:r w:rsidRPr="00E547C5">
          <w:rPr>
            <w:rFonts w:ascii="Arial" w:hAnsi="Arial" w:cs="Arial"/>
            <w:b/>
            <w:i/>
            <w:color w:val="0000FF"/>
            <w:sz w:val="17"/>
            <w:szCs w:val="17"/>
          </w:rPr>
          <w:t>Wisconsin</w:t>
        </w:r>
      </w:smartTag>
      <w:r w:rsidRPr="00E547C5">
        <w:rPr>
          <w:rFonts w:ascii="Arial" w:hAnsi="Arial" w:cs="Arial"/>
          <w:b/>
          <w:i/>
          <w:color w:val="0000FF"/>
          <w:sz w:val="17"/>
          <w:szCs w:val="17"/>
        </w:rPr>
        <w:t xml:space="preserve"> </w:t>
      </w:r>
      <w:smartTag w:uri="urn:schemas-microsoft-com:office:smarttags" w:element="PostalCode">
        <w:r w:rsidRPr="00E547C5">
          <w:rPr>
            <w:rFonts w:ascii="Arial" w:hAnsi="Arial" w:cs="Arial"/>
            <w:b/>
            <w:i/>
            <w:color w:val="0000FF"/>
            <w:sz w:val="17"/>
            <w:szCs w:val="17"/>
          </w:rPr>
          <w:t>53718</w:t>
        </w:r>
      </w:smartTag>
    </w:smartTag>
    <w:r w:rsidRPr="00E547C5">
      <w:rPr>
        <w:rFonts w:ascii="Arial" w:hAnsi="Arial" w:cs="Arial"/>
        <w:b/>
        <w:i/>
        <w:color w:val="0000FF"/>
        <w:sz w:val="17"/>
        <w:szCs w:val="17"/>
      </w:rPr>
      <w:t xml:space="preserve"> ● 608-222-9000 ● www.isthmuseng.com</w:t>
    </w:r>
  </w:p>
  <w:p w14:paraId="333C20D0" w14:textId="77777777" w:rsidR="00B33A85" w:rsidRPr="000360D1" w:rsidRDefault="00B33A85" w:rsidP="000360D1">
    <w:pPr>
      <w:pStyle w:val="PlainText"/>
      <w:rPr>
        <w:rFonts w:ascii="Verdana" w:hAnsi="Verdana"/>
        <w:b/>
        <w:color w:val="0000FF"/>
        <w:sz w:val="16"/>
        <w:szCs w:val="16"/>
      </w:rPr>
    </w:pPr>
    <w:r w:rsidRPr="000360D1">
      <w:rPr>
        <w:rFonts w:ascii="Verdana" w:hAnsi="Verdana"/>
        <w:b/>
        <w:color w:val="0000FF"/>
        <w:sz w:val="16"/>
        <w:szCs w:val="16"/>
      </w:rPr>
      <w:t>Isthmus Engineering Is A Worker Owned Cooperative.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98B5F" w14:textId="77777777" w:rsidR="00745B27" w:rsidRDefault="00745B27">
      <w:r>
        <w:separator/>
      </w:r>
    </w:p>
  </w:footnote>
  <w:footnote w:type="continuationSeparator" w:id="0">
    <w:p w14:paraId="459EF829" w14:textId="77777777" w:rsidR="00745B27" w:rsidRDefault="00745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16B" w14:textId="77777777" w:rsidR="00B33A85" w:rsidRDefault="00B33A85">
    <w:pPr>
      <w:pStyle w:val="Header"/>
      <w:rPr>
        <w:rFonts w:ascii="Arial" w:hAnsi="Arial"/>
        <w:sz w:val="22"/>
      </w:rPr>
    </w:pPr>
  </w:p>
  <w:p w14:paraId="64CD100C" w14:textId="77777777" w:rsidR="00B33A85" w:rsidRDefault="00B33A85">
    <w:pPr>
      <w:pStyle w:val="Header"/>
    </w:pPr>
  </w:p>
  <w:p w14:paraId="29ED95D2" w14:textId="77777777" w:rsidR="00B33A85" w:rsidRDefault="00B33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FC8" w14:textId="77777777" w:rsidR="00B33A85" w:rsidRDefault="002D2B15">
    <w:pPr>
      <w:pStyle w:val="Header"/>
    </w:pPr>
    <w:r>
      <w:rPr>
        <w:noProof/>
      </w:rPr>
      <w:drawing>
        <wp:inline distT="0" distB="0" distL="0" distR="0" wp14:anchorId="078DAB48" wp14:editId="5680BCF0">
          <wp:extent cx="2305050" cy="661846"/>
          <wp:effectExtent l="0" t="0" r="0" b="5080"/>
          <wp:docPr id="4" name="Picture 4" descr="logo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890" cy="66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56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B0841"/>
    <w:multiLevelType w:val="hybridMultilevel"/>
    <w:tmpl w:val="8E94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7CE2"/>
    <w:multiLevelType w:val="hybridMultilevel"/>
    <w:tmpl w:val="77E8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4D76"/>
    <w:multiLevelType w:val="hybridMultilevel"/>
    <w:tmpl w:val="FBC0A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72DD9"/>
    <w:multiLevelType w:val="hybridMultilevel"/>
    <w:tmpl w:val="38325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64891"/>
    <w:multiLevelType w:val="hybridMultilevel"/>
    <w:tmpl w:val="4958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7147"/>
    <w:multiLevelType w:val="singleLevel"/>
    <w:tmpl w:val="0170A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684E4F80"/>
    <w:multiLevelType w:val="hybridMultilevel"/>
    <w:tmpl w:val="FCCC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56B8A"/>
    <w:multiLevelType w:val="hybridMultilevel"/>
    <w:tmpl w:val="C90A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17"/>
    <w:rsid w:val="00000109"/>
    <w:rsid w:val="000128F7"/>
    <w:rsid w:val="00013DC3"/>
    <w:rsid w:val="00026AB2"/>
    <w:rsid w:val="000360D1"/>
    <w:rsid w:val="00040BC3"/>
    <w:rsid w:val="00061FE6"/>
    <w:rsid w:val="00091BCB"/>
    <w:rsid w:val="000C3CC8"/>
    <w:rsid w:val="000D76E6"/>
    <w:rsid w:val="000D7E76"/>
    <w:rsid w:val="000E1143"/>
    <w:rsid w:val="000E3FC7"/>
    <w:rsid w:val="000F2C95"/>
    <w:rsid w:val="0010243F"/>
    <w:rsid w:val="0010335A"/>
    <w:rsid w:val="001121F3"/>
    <w:rsid w:val="001159E8"/>
    <w:rsid w:val="00121036"/>
    <w:rsid w:val="00186B3C"/>
    <w:rsid w:val="00203515"/>
    <w:rsid w:val="00212F65"/>
    <w:rsid w:val="002212EA"/>
    <w:rsid w:val="002C4FE8"/>
    <w:rsid w:val="002D2B15"/>
    <w:rsid w:val="002D5C8B"/>
    <w:rsid w:val="002D7A1F"/>
    <w:rsid w:val="00304BD8"/>
    <w:rsid w:val="003120CB"/>
    <w:rsid w:val="003274CB"/>
    <w:rsid w:val="00352698"/>
    <w:rsid w:val="00363A8E"/>
    <w:rsid w:val="003924F1"/>
    <w:rsid w:val="003C6FA8"/>
    <w:rsid w:val="003E2353"/>
    <w:rsid w:val="003F08FB"/>
    <w:rsid w:val="003F1E52"/>
    <w:rsid w:val="004011B6"/>
    <w:rsid w:val="004163BF"/>
    <w:rsid w:val="004362BB"/>
    <w:rsid w:val="00440A13"/>
    <w:rsid w:val="00443755"/>
    <w:rsid w:val="004A3FEE"/>
    <w:rsid w:val="004B2A61"/>
    <w:rsid w:val="004B6C54"/>
    <w:rsid w:val="004C2046"/>
    <w:rsid w:val="005154C0"/>
    <w:rsid w:val="005A68ED"/>
    <w:rsid w:val="005B7156"/>
    <w:rsid w:val="0061278E"/>
    <w:rsid w:val="00615607"/>
    <w:rsid w:val="00627F07"/>
    <w:rsid w:val="00636DA6"/>
    <w:rsid w:val="00647D70"/>
    <w:rsid w:val="00657557"/>
    <w:rsid w:val="006906BC"/>
    <w:rsid w:val="006C2A54"/>
    <w:rsid w:val="006C7152"/>
    <w:rsid w:val="006D3791"/>
    <w:rsid w:val="006D6B99"/>
    <w:rsid w:val="006D6CA1"/>
    <w:rsid w:val="006F4971"/>
    <w:rsid w:val="00705735"/>
    <w:rsid w:val="007160CA"/>
    <w:rsid w:val="00725097"/>
    <w:rsid w:val="0074480C"/>
    <w:rsid w:val="00745B27"/>
    <w:rsid w:val="0075737F"/>
    <w:rsid w:val="00784720"/>
    <w:rsid w:val="007B366E"/>
    <w:rsid w:val="007B5F6D"/>
    <w:rsid w:val="007F743B"/>
    <w:rsid w:val="008041BA"/>
    <w:rsid w:val="00834FF2"/>
    <w:rsid w:val="0085292A"/>
    <w:rsid w:val="00865F06"/>
    <w:rsid w:val="00874FC7"/>
    <w:rsid w:val="0088554E"/>
    <w:rsid w:val="008C73C1"/>
    <w:rsid w:val="00921613"/>
    <w:rsid w:val="0092282E"/>
    <w:rsid w:val="00956760"/>
    <w:rsid w:val="0096253D"/>
    <w:rsid w:val="0098179F"/>
    <w:rsid w:val="00987F16"/>
    <w:rsid w:val="00A03AF2"/>
    <w:rsid w:val="00A313D9"/>
    <w:rsid w:val="00A55A55"/>
    <w:rsid w:val="00A60184"/>
    <w:rsid w:val="00A74661"/>
    <w:rsid w:val="00A85538"/>
    <w:rsid w:val="00A90F05"/>
    <w:rsid w:val="00AB739C"/>
    <w:rsid w:val="00AC048E"/>
    <w:rsid w:val="00AD00FB"/>
    <w:rsid w:val="00AD067C"/>
    <w:rsid w:val="00B136FB"/>
    <w:rsid w:val="00B26EFE"/>
    <w:rsid w:val="00B33213"/>
    <w:rsid w:val="00B33A85"/>
    <w:rsid w:val="00B3718F"/>
    <w:rsid w:val="00B5373B"/>
    <w:rsid w:val="00B54A6D"/>
    <w:rsid w:val="00B605B2"/>
    <w:rsid w:val="00B9183A"/>
    <w:rsid w:val="00BA2156"/>
    <w:rsid w:val="00BA2203"/>
    <w:rsid w:val="00BD2C7D"/>
    <w:rsid w:val="00BE79B8"/>
    <w:rsid w:val="00BF6A55"/>
    <w:rsid w:val="00C13492"/>
    <w:rsid w:val="00C2520D"/>
    <w:rsid w:val="00C558EB"/>
    <w:rsid w:val="00C725AA"/>
    <w:rsid w:val="00C9034D"/>
    <w:rsid w:val="00C95845"/>
    <w:rsid w:val="00CB23B3"/>
    <w:rsid w:val="00CE46C6"/>
    <w:rsid w:val="00CE7EAE"/>
    <w:rsid w:val="00CE7EEB"/>
    <w:rsid w:val="00D17DBE"/>
    <w:rsid w:val="00D25C60"/>
    <w:rsid w:val="00D263BE"/>
    <w:rsid w:val="00D33C84"/>
    <w:rsid w:val="00D62237"/>
    <w:rsid w:val="00D62790"/>
    <w:rsid w:val="00D94F23"/>
    <w:rsid w:val="00D958AA"/>
    <w:rsid w:val="00E135D5"/>
    <w:rsid w:val="00E43093"/>
    <w:rsid w:val="00E44274"/>
    <w:rsid w:val="00E547C5"/>
    <w:rsid w:val="00E8524A"/>
    <w:rsid w:val="00E964D6"/>
    <w:rsid w:val="00EA7254"/>
    <w:rsid w:val="00EB57A0"/>
    <w:rsid w:val="00EF572B"/>
    <w:rsid w:val="00F055F9"/>
    <w:rsid w:val="00F159B8"/>
    <w:rsid w:val="00F20072"/>
    <w:rsid w:val="00F36ABB"/>
    <w:rsid w:val="00F61F56"/>
    <w:rsid w:val="00F64177"/>
    <w:rsid w:val="00F82A4E"/>
    <w:rsid w:val="00F90158"/>
    <w:rsid w:val="00FE539B"/>
    <w:rsid w:val="00FF3D17"/>
    <w:rsid w:val="00FF462B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3174CDB"/>
  <w15:docId w15:val="{BF154328-6837-40AC-8F77-D39A17E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5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hmuse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@isthmuse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284</Words>
  <Characters>1954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2, 1997</vt:lpstr>
    </vt:vector>
  </TitlesOfParts>
  <Company>Isthmus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2, 1997</dc:title>
  <dc:creator>Isthmus</dc:creator>
  <cp:lastModifiedBy>Jeff Yarwood</cp:lastModifiedBy>
  <cp:revision>8</cp:revision>
  <cp:lastPrinted>2013-04-16T15:57:00Z</cp:lastPrinted>
  <dcterms:created xsi:type="dcterms:W3CDTF">2024-02-09T18:32:00Z</dcterms:created>
  <dcterms:modified xsi:type="dcterms:W3CDTF">2024-03-25T19:33:00Z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d8ae5e1ebc5d12f020c298d385fd67c3440ab345b1b88bcc379972e232186c02</vt:lpwstr>
  </property>
</Properties>
</file>